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C8" w:rsidRDefault="003568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2B1604" wp14:editId="1BF8A226">
            <wp:simplePos x="0" y="0"/>
            <wp:positionH relativeFrom="margin">
              <wp:posOffset>990600</wp:posOffset>
            </wp:positionH>
            <wp:positionV relativeFrom="margin">
              <wp:posOffset>-38100</wp:posOffset>
            </wp:positionV>
            <wp:extent cx="3481235" cy="9482022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fait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1" t="13438"/>
                    <a:stretch/>
                  </pic:blipFill>
                  <pic:spPr bwMode="auto">
                    <a:xfrm>
                      <a:off x="0" y="0"/>
                      <a:ext cx="3481235" cy="9482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C8">
        <w:rPr>
          <w:noProof/>
        </w:rPr>
        <w:tab/>
      </w:r>
    </w:p>
    <w:p w:rsidR="00E3148D" w:rsidRDefault="00E3148D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/>
    <w:p w:rsidR="00B85CFA" w:rsidRDefault="00B85CFA">
      <w:pPr>
        <w:rPr>
          <w:rFonts w:hint="eastAsia"/>
        </w:rPr>
      </w:pPr>
      <w:bookmarkStart w:id="0" w:name="_GoBack"/>
      <w:bookmarkEnd w:id="0"/>
    </w:p>
    <w:p w:rsidR="00B85CFA" w:rsidRDefault="00B85CFA"/>
    <w:p w:rsidR="00B85CFA" w:rsidRDefault="00B85CFA">
      <w:r>
        <w:rPr>
          <w:noProof/>
        </w:rPr>
        <w:drawing>
          <wp:inline distT="0" distB="0" distL="0" distR="0" wp14:anchorId="66844721" wp14:editId="7BA9A390">
            <wp:extent cx="5731510" cy="4263390"/>
            <wp:effectExtent l="0" t="0" r="0" b="0"/>
            <wp:docPr id="2" name="図 2" descr="Bowl Coloring Book Tazón Line Art Paint, PNG, 1000x743px, Bowl, Black And  White, Cereal, Coloring Boo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 Coloring Book Tazón Line Art Paint, PNG, 1000x743px, Bowl, Black And  White, Cereal, Coloring Book,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314" b="99672" l="1585" r="997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4263684"/>
            <wp:effectExtent l="0" t="0" r="0" b="0"/>
            <wp:docPr id="1" name="図 1" descr="Bowl Coloring Book Tazón Line Art Paint, PNG, 1000x743px, Bowl, Black And  White, Cereal, Coloring Boo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 Coloring Book Tazón Line Art Paint, PNG, 1000x743px, Bowl, Black And  White, Cereal, Coloring Book,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314" b="99672" l="1585" r="997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CFA" w:rsidSect="0075010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87" w:rsidRDefault="00356887" w:rsidP="00356887">
      <w:pPr>
        <w:spacing w:after="0" w:line="240" w:lineRule="auto"/>
      </w:pPr>
      <w:r>
        <w:separator/>
      </w:r>
    </w:p>
  </w:endnote>
  <w:endnote w:type="continuationSeparator" w:id="0">
    <w:p w:rsidR="00356887" w:rsidRDefault="00356887" w:rsidP="0035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87" w:rsidRDefault="00356887" w:rsidP="00356887">
      <w:pPr>
        <w:spacing w:after="0" w:line="240" w:lineRule="auto"/>
      </w:pPr>
      <w:r>
        <w:separator/>
      </w:r>
    </w:p>
  </w:footnote>
  <w:footnote w:type="continuationSeparator" w:id="0">
    <w:p w:rsidR="00356887" w:rsidRDefault="00356887" w:rsidP="00356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07"/>
    <w:rsid w:val="002A62E8"/>
    <w:rsid w:val="00346FBC"/>
    <w:rsid w:val="00356887"/>
    <w:rsid w:val="004E7FDC"/>
    <w:rsid w:val="006B6C07"/>
    <w:rsid w:val="0075010E"/>
    <w:rsid w:val="00B12EC8"/>
    <w:rsid w:val="00B85CFA"/>
    <w:rsid w:val="00D433B8"/>
    <w:rsid w:val="00E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265C31"/>
  <w15:chartTrackingRefBased/>
  <w15:docId w15:val="{000958E3-02EC-495E-AC6C-0C40395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887"/>
  </w:style>
  <w:style w:type="paragraph" w:styleId="a5">
    <w:name w:val="footer"/>
    <w:basedOn w:val="a"/>
    <w:link w:val="a6"/>
    <w:uiPriority w:val="99"/>
    <w:unhideWhenUsed/>
    <w:rsid w:val="00356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887"/>
  </w:style>
  <w:style w:type="paragraph" w:styleId="a7">
    <w:name w:val="Balloon Text"/>
    <w:basedOn w:val="a"/>
    <w:link w:val="a8"/>
    <w:uiPriority w:val="99"/>
    <w:semiHidden/>
    <w:unhideWhenUsed/>
    <w:rsid w:val="00B85C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Villanueva</dc:creator>
  <cp:keywords/>
  <dc:description/>
  <cp:lastModifiedBy>teacher</cp:lastModifiedBy>
  <cp:revision>6</cp:revision>
  <cp:lastPrinted>2022-01-23T23:24:00Z</cp:lastPrinted>
  <dcterms:created xsi:type="dcterms:W3CDTF">2020-11-29T21:36:00Z</dcterms:created>
  <dcterms:modified xsi:type="dcterms:W3CDTF">2022-01-23T23:25:00Z</dcterms:modified>
</cp:coreProperties>
</file>