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8C82" w14:textId="682CDF58" w:rsidR="0044050E" w:rsidRDefault="00881BAE">
      <w:r>
        <w:rPr>
          <w:rFonts w:hint="eastAsia"/>
        </w:rPr>
        <w:t>Y</w:t>
      </w:r>
      <w:r>
        <w:t xml:space="preserve">ou are a </w:t>
      </w:r>
      <w:r>
        <w:rPr>
          <w:b/>
          <w:bCs/>
        </w:rPr>
        <w:t>customer</w:t>
      </w:r>
      <w:r>
        <w:t xml:space="preserve">. You are </w:t>
      </w:r>
      <w:proofErr w:type="gramStart"/>
      <w:r>
        <w:t>really hungry</w:t>
      </w:r>
      <w:proofErr w:type="gramEnd"/>
      <w:r>
        <w:t>! Try to buy as much food as possible. Here are some useful phrases…</w:t>
      </w:r>
    </w:p>
    <w:p w14:paraId="1C812F34" w14:textId="22FC9783" w:rsidR="00881BAE" w:rsidRDefault="00881BAE"/>
    <w:p w14:paraId="54911BFB" w14:textId="6D68C6F4" w:rsidR="00881BAE" w:rsidRDefault="00881BAE" w:rsidP="00881B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I</w:t>
      </w:r>
      <w:r>
        <w:t xml:space="preserve"> want to eat something ___________ (</w:t>
      </w:r>
      <w:r>
        <w:rPr>
          <w:rFonts w:hint="eastAsia"/>
        </w:rPr>
        <w:t>形容詞</w:t>
      </w:r>
      <w:r>
        <w:rPr>
          <w:rFonts w:hint="eastAsia"/>
        </w:rPr>
        <w:t>)</w:t>
      </w:r>
    </w:p>
    <w:p w14:paraId="67A57699" w14:textId="1A0F3E77" w:rsidR="00881BAE" w:rsidRDefault="00881BAE" w:rsidP="00881B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</w:t>
      </w:r>
      <w:r>
        <w:t>hy is that so (expensive/cheap)?</w:t>
      </w:r>
    </w:p>
    <w:p w14:paraId="55DC0F88" w14:textId="3BA9135E" w:rsidR="00881BAE" w:rsidRDefault="00881BAE" w:rsidP="00881B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H</w:t>
      </w:r>
      <w:r>
        <w:t>ere is ______ dollars.</w:t>
      </w:r>
    </w:p>
    <w:p w14:paraId="6058D317" w14:textId="1728AA82" w:rsidR="00881BAE" w:rsidRDefault="00881BAE" w:rsidP="00881B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O</w:t>
      </w:r>
      <w:r>
        <w:t>h, I don’t have enough money for that.</w:t>
      </w:r>
      <w:r w:rsidR="00F92922">
        <w:t xml:space="preserve"> Can you make it cheaper?</w:t>
      </w:r>
    </w:p>
    <w:p w14:paraId="657B246E" w14:textId="048ED62D" w:rsidR="00881BAE" w:rsidRDefault="00881BAE" w:rsidP="00881B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</w:t>
      </w:r>
      <w:r>
        <w:t>hank you!</w:t>
      </w:r>
    </w:p>
    <w:p w14:paraId="76BB3165" w14:textId="76EC9E55" w:rsidR="00881BAE" w:rsidRDefault="00881BAE" w:rsidP="00881BAE"/>
    <w:p w14:paraId="6E8312E5" w14:textId="42A2F850" w:rsidR="00881BAE" w:rsidRPr="00F92922" w:rsidRDefault="00F92922" w:rsidP="00881BAE">
      <w:r>
        <w:rPr>
          <w:rFonts w:hint="eastAsia"/>
        </w:rPr>
        <w:t>I</w:t>
      </w:r>
      <w:r>
        <w:t xml:space="preserve">f you run out of money, you need to find a job! Find a </w:t>
      </w:r>
      <w:r>
        <w:rPr>
          <w:b/>
          <w:bCs/>
        </w:rPr>
        <w:t>government worker</w:t>
      </w:r>
      <w:r>
        <w:t>, who can give you a job.</w:t>
      </w:r>
    </w:p>
    <w:p w14:paraId="75F620EC" w14:textId="7E59F0F8" w:rsidR="00881BAE" w:rsidRDefault="00881BAE" w:rsidP="00881BAE"/>
    <w:p w14:paraId="5B7E6862" w14:textId="1B774F0C" w:rsidR="00881BAE" w:rsidRDefault="00881BAE" w:rsidP="00881BAE"/>
    <w:p w14:paraId="4B2031DC" w14:textId="2D25AF19" w:rsidR="00881BAE" w:rsidRDefault="00881BAE" w:rsidP="00881BAE"/>
    <w:p w14:paraId="19BB1452" w14:textId="4CE67286" w:rsidR="00881BAE" w:rsidRDefault="00881BAE" w:rsidP="00881BAE">
      <w:r>
        <w:rPr>
          <w:rFonts w:hint="eastAsia"/>
        </w:rPr>
        <w:t>Y</w:t>
      </w:r>
      <w:r>
        <w:t xml:space="preserve">ou are a </w:t>
      </w:r>
      <w:r w:rsidR="00F92922">
        <w:rPr>
          <w:b/>
          <w:bCs/>
        </w:rPr>
        <w:t>shopkeeper</w:t>
      </w:r>
      <w:r>
        <w:t>. You want to make a lot of money today! Try to get customers to buy your food. Here are some useful phrases…</w:t>
      </w:r>
    </w:p>
    <w:p w14:paraId="61F8F385" w14:textId="26A30F75" w:rsidR="00881BAE" w:rsidRDefault="00881BAE" w:rsidP="00881BAE"/>
    <w:p w14:paraId="5894C2AF" w14:textId="3E479C40" w:rsidR="00881BAE" w:rsidRDefault="00881BAE" w:rsidP="00881BAE">
      <w:pPr>
        <w:pStyle w:val="a3"/>
        <w:numPr>
          <w:ilvl w:val="0"/>
          <w:numId w:val="1"/>
        </w:numPr>
        <w:ind w:leftChars="0"/>
      </w:pPr>
      <w:r>
        <w:t>COME TO MY STORE! I HAVE _________!</w:t>
      </w:r>
    </w:p>
    <w:p w14:paraId="5C421C0A" w14:textId="61505E58" w:rsidR="00881BAE" w:rsidRDefault="00881BAE" w:rsidP="00881B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I</w:t>
      </w:r>
      <w:r>
        <w:t>’d recommend you try __________.</w:t>
      </w:r>
    </w:p>
    <w:p w14:paraId="63403E7E" w14:textId="387455A0" w:rsidR="00881BAE" w:rsidRDefault="00881BAE" w:rsidP="00881B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</w:t>
      </w:r>
      <w:r>
        <w:t xml:space="preserve">hat will be __________ dollars. </w:t>
      </w:r>
    </w:p>
    <w:p w14:paraId="6205A8AD" w14:textId="0E21F9B2" w:rsidR="00881BAE" w:rsidRDefault="00881BAE" w:rsidP="00881B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O</w:t>
      </w:r>
      <w:r>
        <w:t xml:space="preserve">h, you’d better try something else then. </w:t>
      </w:r>
    </w:p>
    <w:p w14:paraId="4874EB8B" w14:textId="3C4542F3" w:rsidR="00F92922" w:rsidRDefault="00F92922" w:rsidP="00881B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N</w:t>
      </w:r>
      <w:r>
        <w:t>o. This price is firm. / Okay, how about ______ dollars?</w:t>
      </w:r>
    </w:p>
    <w:p w14:paraId="32E8962E" w14:textId="510A4F38" w:rsidR="00881BAE" w:rsidRDefault="00881BAE" w:rsidP="00881B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</w:t>
      </w:r>
      <w:r>
        <w:t>hat kind of food do you want to eat?</w:t>
      </w:r>
    </w:p>
    <w:p w14:paraId="138DFBD3" w14:textId="17B3015B" w:rsidR="00881BAE" w:rsidRDefault="00881BAE" w:rsidP="00881B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</w:t>
      </w:r>
      <w:r>
        <w:t>hank you for visiting our shop!</w:t>
      </w:r>
    </w:p>
    <w:p w14:paraId="4947BF26" w14:textId="0D703892" w:rsidR="00F92922" w:rsidRDefault="00F92922" w:rsidP="00F92922"/>
    <w:p w14:paraId="2536E1BB" w14:textId="7A80AA7C" w:rsidR="00F92922" w:rsidRDefault="00F92922" w:rsidP="00F92922">
      <w:pPr>
        <w:rPr>
          <w:rFonts w:hint="eastAsia"/>
        </w:rPr>
      </w:pPr>
      <w:r>
        <w:rPr>
          <w:rFonts w:hint="eastAsia"/>
        </w:rPr>
        <w:t>T</w:t>
      </w:r>
      <w:r>
        <w:t>he government might come collect taxes (</w:t>
      </w:r>
      <w:r>
        <w:rPr>
          <w:rFonts w:hint="eastAsia"/>
        </w:rPr>
        <w:t>税金</w:t>
      </w:r>
      <w:r>
        <w:rPr>
          <w:rFonts w:hint="eastAsia"/>
        </w:rPr>
        <w:t>)</w:t>
      </w:r>
      <w:r>
        <w:t xml:space="preserve"> from you… don’t run away!!</w:t>
      </w:r>
    </w:p>
    <w:p w14:paraId="206303F3" w14:textId="35194E8F" w:rsidR="00F92922" w:rsidRDefault="00F92922" w:rsidP="00F92922"/>
    <w:p w14:paraId="26E79300" w14:textId="1CFF32AE" w:rsidR="00F92922" w:rsidRDefault="00F92922" w:rsidP="00F92922"/>
    <w:p w14:paraId="05480239" w14:textId="77777777" w:rsidR="00F92922" w:rsidRDefault="00F92922" w:rsidP="00F92922">
      <w:pPr>
        <w:rPr>
          <w:rFonts w:hint="eastAsia"/>
        </w:rPr>
      </w:pPr>
    </w:p>
    <w:p w14:paraId="0DB1E754" w14:textId="21A0486B" w:rsidR="00F92922" w:rsidRDefault="00F92922" w:rsidP="00F92922">
      <w:pPr>
        <w:rPr>
          <w:rFonts w:hint="eastAsia"/>
        </w:rPr>
      </w:pPr>
      <w:r>
        <w:rPr>
          <w:rFonts w:hint="eastAsia"/>
        </w:rPr>
        <w:t>Y</w:t>
      </w:r>
      <w:r>
        <w:t xml:space="preserve">ou are a </w:t>
      </w:r>
      <w:r w:rsidRPr="00F92922">
        <w:rPr>
          <w:b/>
          <w:bCs/>
        </w:rPr>
        <w:t xml:space="preserve">government </w:t>
      </w:r>
      <w:r>
        <w:rPr>
          <w:b/>
          <w:bCs/>
        </w:rPr>
        <w:t>worker</w:t>
      </w:r>
      <w:r>
        <w:t>! You can give customers jobs</w:t>
      </w:r>
    </w:p>
    <w:p w14:paraId="21DC77FF" w14:textId="4CDAAE50" w:rsidR="00F92922" w:rsidRDefault="00F92922" w:rsidP="00F92922">
      <w:r>
        <w:tab/>
        <w:t>Answer a question (translation, paraphrasing, interview questions…)</w:t>
      </w:r>
    </w:p>
    <w:p w14:paraId="4101E606" w14:textId="5CC810D1" w:rsidR="00F92922" w:rsidRDefault="00F92922" w:rsidP="00F92922">
      <w:r>
        <w:tab/>
        <w:t>Striking a funny pose</w:t>
      </w:r>
    </w:p>
    <w:p w14:paraId="023A1432" w14:textId="7C5E0149" w:rsidR="00F92922" w:rsidRDefault="00F92922" w:rsidP="00F92922">
      <w:r>
        <w:tab/>
        <w:t xml:space="preserve">Solving a </w:t>
      </w:r>
      <w:r>
        <w:rPr>
          <w:i/>
          <w:iCs/>
        </w:rPr>
        <w:t>simple</w:t>
      </w:r>
      <w:r>
        <w:t xml:space="preserve"> math problem</w:t>
      </w:r>
    </w:p>
    <w:p w14:paraId="3D6456A4" w14:textId="7FEEB4B6" w:rsidR="00F92922" w:rsidRDefault="00F92922" w:rsidP="00F92922">
      <w:r>
        <w:tab/>
        <w:t>Counting to 20 or reciting the alphabet as fast as you can</w:t>
      </w:r>
    </w:p>
    <w:p w14:paraId="7B2E88DA" w14:textId="72DC2724" w:rsidR="00F92922" w:rsidRPr="00F92922" w:rsidRDefault="00F92922" w:rsidP="00F92922">
      <w:pPr>
        <w:rPr>
          <w:rFonts w:hint="eastAsia"/>
        </w:rPr>
      </w:pPr>
      <w:r>
        <w:t>You can also collect taxes from the shops.</w:t>
      </w:r>
    </w:p>
    <w:sectPr w:rsidR="00F92922" w:rsidRPr="00F929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842F8"/>
    <w:multiLevelType w:val="hybridMultilevel"/>
    <w:tmpl w:val="7A8494EA"/>
    <w:lvl w:ilvl="0" w:tplc="120A62DE">
      <w:numFmt w:val="bullet"/>
      <w:lvlText w:val="-"/>
      <w:lvlJc w:val="left"/>
      <w:pPr>
        <w:ind w:left="360" w:hanging="360"/>
      </w:pPr>
      <w:rPr>
        <w:rFonts w:ascii="Comic Sans MS" w:eastAsia="AR P丸ゴシック体M" w:hAnsi="Comic Sans M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438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AE"/>
    <w:rsid w:val="00180C20"/>
    <w:rsid w:val="0044050E"/>
    <w:rsid w:val="00881BAE"/>
    <w:rsid w:val="00F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41415"/>
  <w15:chartTrackingRefBased/>
  <w15:docId w15:val="{06050467-73A3-4A96-8CDA-79B39F86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AR P丸ゴシック体M" w:hAnsi="Comic Sans MS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B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石橋高等学校 ゲスト０４</dc:creator>
  <cp:keywords/>
  <dc:description/>
  <cp:lastModifiedBy>石橋高等学校 ゲスト０４</cp:lastModifiedBy>
  <cp:revision>2</cp:revision>
  <cp:lastPrinted>2023-05-26T00:59:00Z</cp:lastPrinted>
  <dcterms:created xsi:type="dcterms:W3CDTF">2023-05-24T23:31:00Z</dcterms:created>
  <dcterms:modified xsi:type="dcterms:W3CDTF">2023-05-26T00:59:00Z</dcterms:modified>
</cp:coreProperties>
</file>